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1759F2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4B59C79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2589A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F4EC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C20">
              <w:rPr>
                <w:b/>
                <w:sz w:val="26"/>
                <w:szCs w:val="26"/>
                <w:u w:val="single"/>
              </w:rPr>
              <w:t>110</w:t>
            </w:r>
          </w:p>
        </w:tc>
      </w:tr>
      <w:tr w:rsidR="00F439CB" w14:paraId="700AB754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9EA9B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97D" w14:textId="77777777" w:rsidR="00F439CB" w:rsidRPr="009E46D4" w:rsidRDefault="00606C20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2290332</w:t>
            </w:r>
          </w:p>
        </w:tc>
      </w:tr>
    </w:tbl>
    <w:p w14:paraId="6628173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B0E6814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2BB805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E3832FF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D0937DA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B09085" w14:textId="77777777" w:rsidR="00537ECE" w:rsidRPr="00537ECE" w:rsidRDefault="00537ECE" w:rsidP="00537ECE"/>
    <w:p w14:paraId="21A50E7E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5429B8E3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FA6B06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18C98A3A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06C898C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898FB1B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7FE61039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7437A74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38095D9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5A58E9BC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200BB6C1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7C6EBB5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F15DF6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5287AB6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3CF88178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248B9AE8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AC2869B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3B2B75C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A311019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71F407D0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2BD9924" w14:textId="77777777" w:rsidR="001E4556" w:rsidRPr="00606C20" w:rsidRDefault="00606C20" w:rsidP="00606C20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Антифриз красный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6EA8F495" w14:textId="77777777" w:rsidR="001E4556" w:rsidRPr="009E0BCD" w:rsidRDefault="009E0BCD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универсальный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2BBF7BB" w14:textId="77777777" w:rsidR="001E4556" w:rsidRPr="009E0BCD" w:rsidRDefault="00606C20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06C20">
              <w:rPr>
                <w:color w:val="000000"/>
                <w:lang w:val="en-US"/>
              </w:rPr>
              <w:t>ГОСТ 159-52</w:t>
            </w:r>
          </w:p>
        </w:tc>
        <w:tc>
          <w:tcPr>
            <w:tcW w:w="1457" w:type="dxa"/>
          </w:tcPr>
          <w:p w14:paraId="601BA7A9" w14:textId="77777777" w:rsidR="00F66ACC" w:rsidRPr="009E0BCD" w:rsidRDefault="00F66ACC" w:rsidP="00F66ACC">
            <w:pPr>
              <w:ind w:firstLine="0"/>
              <w:rPr>
                <w:color w:val="000000"/>
                <w:lang w:val="en-US"/>
              </w:rPr>
            </w:pPr>
          </w:p>
          <w:p w14:paraId="1FFBD95C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1BCE6588" w14:textId="77777777" w:rsidR="001E4556" w:rsidRPr="002528B4" w:rsidRDefault="001E4556" w:rsidP="00240803">
            <w:pPr>
              <w:ind w:firstLine="0"/>
              <w:jc w:val="center"/>
              <w:rPr>
                <w:color w:val="000000"/>
              </w:rPr>
            </w:pPr>
          </w:p>
          <w:p w14:paraId="5819D458" w14:textId="77777777" w:rsidR="00B23673" w:rsidRPr="00240803" w:rsidRDefault="00606C20" w:rsidP="00240803">
            <w:pPr>
              <w:ind w:firstLine="0"/>
              <w:jc w:val="center"/>
              <w:rPr>
                <w:color w:val="000000"/>
              </w:rPr>
            </w:pPr>
            <w:r w:rsidRPr="00606C20">
              <w:rPr>
                <w:color w:val="000000"/>
              </w:rPr>
              <w:t>Luxe Red Line</w:t>
            </w:r>
            <w:r w:rsidR="00B23673">
              <w:rPr>
                <w:color w:val="000000"/>
              </w:rPr>
              <w:t>*</w:t>
            </w:r>
          </w:p>
        </w:tc>
      </w:tr>
    </w:tbl>
    <w:p w14:paraId="39DC9A38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F15204C" w14:textId="77777777" w:rsidR="00891264" w:rsidRDefault="00891264" w:rsidP="001A5617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884E82A" w14:textId="77777777"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DCB63F5" w14:textId="77777777" w:rsidR="00704B4F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EC67987" w14:textId="77777777" w:rsidR="00704B4F" w:rsidRPr="00881152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4F3133D7" w14:textId="77777777" w:rsidR="00704B4F" w:rsidRPr="0095503A" w:rsidRDefault="00704B4F" w:rsidP="00704B4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D9EAC6D" w14:textId="225EC5CA"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F516F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 и Приволжье»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B49ABF6" w14:textId="77777777" w:rsidR="00704B4F" w:rsidRDefault="00704B4F" w:rsidP="00704B4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1456D875" w14:textId="77777777"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62BABD0B" w14:textId="77777777"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30F34635" w14:textId="77777777" w:rsidR="00704B4F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7FD938B7" w14:textId="77777777" w:rsidR="00704B4F" w:rsidRPr="003521F4" w:rsidRDefault="00704B4F" w:rsidP="00704B4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4B61C009" w14:textId="77777777"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0110758" w14:textId="77777777" w:rsidR="00704B4F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85367ED" w14:textId="77777777" w:rsidR="00704B4F" w:rsidRPr="005A4BBD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22C6C857" w14:textId="77777777" w:rsidR="00704B4F" w:rsidRPr="007D5D20" w:rsidRDefault="00704B4F" w:rsidP="00704B4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3F007F88" w14:textId="77777777"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11295AA7" w14:textId="77777777"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A876EC3" w14:textId="77777777" w:rsidR="00704B4F" w:rsidRDefault="00704B4F" w:rsidP="00704B4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38B13496" w14:textId="77777777"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013B412D" w14:textId="77777777" w:rsidR="00704B4F" w:rsidRPr="004D4E32" w:rsidRDefault="00704B4F" w:rsidP="00704B4F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40174A" w14:textId="77777777"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0ACA57B7" w14:textId="77777777" w:rsidR="00704B4F" w:rsidRPr="00D10A40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F93C0A7" w14:textId="77777777" w:rsidR="00704B4F" w:rsidRPr="00D10A40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325290D9" w14:textId="77777777" w:rsidR="00704B4F" w:rsidRPr="00612811" w:rsidRDefault="00704B4F" w:rsidP="00704B4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48BA7EE" w14:textId="77777777" w:rsidR="00704B4F" w:rsidRPr="00BB6EA4" w:rsidRDefault="00704B4F" w:rsidP="00704B4F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CB619CC" w14:textId="6B52A8A5" w:rsidR="00704B4F" w:rsidRDefault="00704B4F" w:rsidP="00704B4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01630C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110873C4" w14:textId="77777777"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4DD2B7" w14:textId="77777777" w:rsidR="00704B4F" w:rsidRDefault="00704B4F" w:rsidP="00704B4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09965EA" w14:textId="77777777" w:rsidR="00704B4F" w:rsidRDefault="00704B4F" w:rsidP="00704B4F">
      <w:pPr>
        <w:spacing w:line="276" w:lineRule="auto"/>
        <w:ind w:firstLine="709"/>
        <w:rPr>
          <w:sz w:val="24"/>
          <w:szCs w:val="24"/>
        </w:rPr>
      </w:pPr>
    </w:p>
    <w:p w14:paraId="37E774A9" w14:textId="77777777" w:rsidR="00704B4F" w:rsidRPr="00CF1FB0" w:rsidRDefault="00704B4F" w:rsidP="00704B4F">
      <w:pPr>
        <w:spacing w:line="276" w:lineRule="auto"/>
        <w:ind w:firstLine="709"/>
        <w:rPr>
          <w:sz w:val="24"/>
          <w:szCs w:val="24"/>
        </w:rPr>
      </w:pPr>
    </w:p>
    <w:p w14:paraId="45734924" w14:textId="77777777" w:rsidR="00704B4F" w:rsidRDefault="00704B4F" w:rsidP="00704B4F">
      <w:pPr>
        <w:rPr>
          <w:sz w:val="26"/>
          <w:szCs w:val="26"/>
        </w:rPr>
      </w:pPr>
    </w:p>
    <w:p w14:paraId="72C9CA6F" w14:textId="77777777" w:rsidR="00704B4F" w:rsidRDefault="00704B4F" w:rsidP="00704B4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67F4CB" w14:textId="77777777" w:rsidR="00704B4F" w:rsidRPr="00E1390F" w:rsidRDefault="00704B4F" w:rsidP="00704B4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926DBF3" w14:textId="77777777" w:rsidR="00704B4F" w:rsidRDefault="00704B4F" w:rsidP="00704B4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704B4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6DA547" w14:textId="77777777" w:rsidR="002205ED" w:rsidRDefault="002205ED">
      <w:r>
        <w:separator/>
      </w:r>
    </w:p>
  </w:endnote>
  <w:endnote w:type="continuationSeparator" w:id="0">
    <w:p w14:paraId="7CFDB034" w14:textId="77777777" w:rsidR="002205ED" w:rsidRDefault="00220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792AA" w14:textId="77777777" w:rsidR="002205ED" w:rsidRDefault="002205ED">
      <w:r>
        <w:separator/>
      </w:r>
    </w:p>
  </w:footnote>
  <w:footnote w:type="continuationSeparator" w:id="0">
    <w:p w14:paraId="6189F444" w14:textId="77777777" w:rsidR="002205ED" w:rsidRDefault="002205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C47E4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D2D8472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30C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0E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617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5ED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0CC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88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37EBA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4A8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B4F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16FD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366A24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51541-5623-4B1D-B00F-F88A2903B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849</Words>
  <Characters>4844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2015-08-31T09:46:00Z</dcterms:created>
  <dcterms:modified xsi:type="dcterms:W3CDTF">2022-07-05T14:51:00Z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